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CA88" w14:textId="2365FF2A" w:rsidR="00135BA1" w:rsidRPr="00B7582A" w:rsidRDefault="00135BA1" w:rsidP="00135BA1">
      <w:pPr>
        <w:ind w:firstLine="709"/>
        <w:jc w:val="right"/>
        <w:rPr>
          <w:sz w:val="28"/>
          <w:szCs w:val="28"/>
        </w:rPr>
      </w:pPr>
      <w:bookmarkStart w:id="0" w:name="_Hlk124515114"/>
      <w:r w:rsidRPr="00B7582A">
        <w:rPr>
          <w:sz w:val="28"/>
          <w:szCs w:val="28"/>
        </w:rPr>
        <w:t xml:space="preserve">Приложение </w:t>
      </w:r>
      <w:r w:rsidR="00AC47C1">
        <w:rPr>
          <w:sz w:val="28"/>
          <w:szCs w:val="28"/>
        </w:rPr>
        <w:t>4</w:t>
      </w:r>
      <w:r w:rsidRPr="00B7582A">
        <w:rPr>
          <w:sz w:val="28"/>
          <w:szCs w:val="28"/>
        </w:rPr>
        <w:t xml:space="preserve"> </w:t>
      </w:r>
    </w:p>
    <w:p w14:paraId="2F253E83" w14:textId="77777777" w:rsidR="00713C57" w:rsidRPr="00B7582A" w:rsidRDefault="00713C57" w:rsidP="00713C57">
      <w:pPr>
        <w:ind w:left="5103"/>
        <w:rPr>
          <w:sz w:val="28"/>
          <w:szCs w:val="28"/>
        </w:rPr>
      </w:pPr>
      <w:bookmarkStart w:id="1" w:name="_Hlk98149293"/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42DBE69B" w14:textId="77777777" w:rsidR="00713C57" w:rsidRPr="00B7582A" w:rsidRDefault="00713C57" w:rsidP="00713C57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092A98EF" w14:textId="21C26594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курса(года)</w:t>
      </w:r>
    </w:p>
    <w:p w14:paraId="4239CD62" w14:textId="77777777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E890A29" w14:textId="77777777" w:rsidR="00713C57" w:rsidRPr="003B0443" w:rsidRDefault="00713C57" w:rsidP="00713C57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2A578D67" w14:textId="77777777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7BD87F55" w14:textId="77777777" w:rsidR="00713C57" w:rsidRPr="003B0443" w:rsidRDefault="00713C57" w:rsidP="00713C57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3B99D4B1" w14:textId="77777777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17816B09" w14:textId="77777777" w:rsidR="00713C57" w:rsidRPr="003B0443" w:rsidRDefault="00713C57" w:rsidP="00713C57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5AF3FEDA" w14:textId="77777777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5D84CF14" w14:textId="77777777" w:rsidR="00713C57" w:rsidRDefault="00713C57" w:rsidP="00713C57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4B0922F5" w14:textId="77777777" w:rsidR="00713C57" w:rsidRDefault="00713C57" w:rsidP="00713C57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88EF209" w14:textId="77777777" w:rsidR="00713C57" w:rsidRDefault="00713C57" w:rsidP="00713C57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5EE825B9" w14:textId="77777777" w:rsidR="00713C57" w:rsidRDefault="00713C57" w:rsidP="00713C57">
      <w:pPr>
        <w:ind w:left="5103" w:right="-185"/>
        <w:rPr>
          <w:sz w:val="28"/>
          <w:szCs w:val="28"/>
          <w:vertAlign w:val="superscript"/>
        </w:rPr>
      </w:pPr>
    </w:p>
    <w:p w14:paraId="0AFC1DFA" w14:textId="77777777" w:rsidR="00713C57" w:rsidRDefault="00713C57" w:rsidP="00713C57">
      <w:pPr>
        <w:ind w:left="5670" w:right="-185"/>
        <w:rPr>
          <w:sz w:val="28"/>
          <w:szCs w:val="28"/>
        </w:rPr>
      </w:pPr>
    </w:p>
    <w:p w14:paraId="0516A54A" w14:textId="517231AF" w:rsidR="00713C57" w:rsidRPr="00B7582A" w:rsidRDefault="00713C57" w:rsidP="00713C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7711B4"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50CFB477" w14:textId="77777777" w:rsidR="00713C57" w:rsidRDefault="00713C57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(повышенной государственной стипендии)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0E614B2D" w14:textId="4CA8EB46" w:rsidR="00713C57" w:rsidRDefault="00713C57" w:rsidP="00713C57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1BC52764" w14:textId="77777777" w:rsidR="00B315B1" w:rsidRDefault="00713C57" w:rsidP="00713C57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 w:rsidR="00B315B1">
        <w:rPr>
          <w:sz w:val="28"/>
          <w:szCs w:val="28"/>
        </w:rPr>
        <w:t xml:space="preserve"> обозначены в приложении к заявлению.</w:t>
      </w:r>
    </w:p>
    <w:p w14:paraId="08CA3479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02A5B98E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74DB78D0" w14:textId="6D6DA1A8" w:rsidR="00B315B1" w:rsidRDefault="004C134D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58672930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161A3063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0D34760B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31F4247C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7403E6B1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6917E0C7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1901A36C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36A660B1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2A72A12C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6367D9CB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091C0D06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0462FD96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77B90A51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3FA25491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109F4E78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5E85F8F6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052E4F13" w14:textId="77777777" w:rsidR="00B315B1" w:rsidRDefault="00B315B1" w:rsidP="00713C57">
      <w:pPr>
        <w:ind w:firstLine="540"/>
        <w:jc w:val="both"/>
        <w:rPr>
          <w:sz w:val="28"/>
          <w:szCs w:val="28"/>
        </w:rPr>
      </w:pPr>
    </w:p>
    <w:p w14:paraId="17F9E9D4" w14:textId="77777777" w:rsidR="00B315B1" w:rsidRDefault="00B315B1" w:rsidP="00713C57">
      <w:pPr>
        <w:ind w:firstLine="540"/>
        <w:jc w:val="both"/>
        <w:rPr>
          <w:sz w:val="28"/>
          <w:szCs w:val="28"/>
        </w:rPr>
        <w:sectPr w:rsidR="00B315B1" w:rsidSect="004D268C">
          <w:headerReference w:type="default" r:id="rId8"/>
          <w:footerReference w:type="default" r:id="rId9"/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716DB290" w14:textId="52067575" w:rsidR="00CD3FBC" w:rsidRDefault="00CD3FBC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1629"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701997CE" w14:textId="30694B4B" w:rsidR="00CD3FBC" w:rsidRDefault="00CD3FBC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527A539D" w14:textId="561AC793" w:rsidR="00CD3FBC" w:rsidRDefault="00CD3FBC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1A97862B" w14:textId="33351F1B" w:rsidR="00713C57" w:rsidRDefault="00713C57" w:rsidP="00713C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843"/>
        <w:gridCol w:w="1723"/>
        <w:gridCol w:w="2388"/>
        <w:gridCol w:w="1843"/>
        <w:gridCol w:w="1842"/>
      </w:tblGrid>
      <w:tr w:rsidR="00713C57" w:rsidRPr="00E94076" w14:paraId="31AB99D4" w14:textId="77777777" w:rsidTr="00B315B1">
        <w:tc>
          <w:tcPr>
            <w:tcW w:w="1271" w:type="dxa"/>
          </w:tcPr>
          <w:p w14:paraId="4202F1BE" w14:textId="77777777" w:rsidR="00713C57" w:rsidRPr="002420E1" w:rsidRDefault="00713C57" w:rsidP="000F29E0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0600E2DD" w14:textId="73755AC6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6B0BEDC8" w14:textId="77777777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843" w:type="dxa"/>
          </w:tcPr>
          <w:p w14:paraId="43AE0605" w14:textId="1D4BC12B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(</w:t>
            </w:r>
            <w:r w:rsidRPr="0075185B">
              <w:rPr>
                <w:sz w:val="20"/>
                <w:szCs w:val="20"/>
              </w:rPr>
              <w:t xml:space="preserve">для аспирантов </w:t>
            </w:r>
            <w:r>
              <w:rPr>
                <w:sz w:val="20"/>
                <w:szCs w:val="20"/>
              </w:rPr>
              <w:t xml:space="preserve">графа </w:t>
            </w:r>
            <w:r w:rsidRPr="0075185B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заполняется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23" w:type="dxa"/>
          </w:tcPr>
          <w:p w14:paraId="0629CB1B" w14:textId="77777777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Статус мероприятия (вузовский, городской, региональный, </w:t>
            </w:r>
            <w:proofErr w:type="spellStart"/>
            <w:proofErr w:type="gramStart"/>
            <w:r w:rsidRPr="002420E1">
              <w:rPr>
                <w:sz w:val="22"/>
                <w:szCs w:val="22"/>
              </w:rPr>
              <w:t>межрегиональ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420E1">
              <w:rPr>
                <w:sz w:val="22"/>
                <w:szCs w:val="22"/>
              </w:rPr>
              <w:t xml:space="preserve">, </w:t>
            </w:r>
            <w:proofErr w:type="spellStart"/>
            <w:r w:rsidRPr="002420E1">
              <w:rPr>
                <w:sz w:val="22"/>
                <w:szCs w:val="22"/>
              </w:rPr>
              <w:t>всерос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сийский</w:t>
            </w:r>
            <w:proofErr w:type="spellEnd"/>
            <w:r w:rsidRPr="002420E1">
              <w:rPr>
                <w:sz w:val="22"/>
                <w:szCs w:val="22"/>
              </w:rPr>
              <w:t>, меж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C6183C2" w14:textId="7E3E5473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</w:p>
        </w:tc>
        <w:tc>
          <w:tcPr>
            <w:tcW w:w="1843" w:type="dxa"/>
          </w:tcPr>
          <w:p w14:paraId="14085EC1" w14:textId="36BF0E2E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="00702466"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027CB36" w14:textId="5A8FD90B" w:rsidR="00713C57" w:rsidRPr="002420E1" w:rsidRDefault="00713C57" w:rsidP="000F29E0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="00702466"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713C57" w:rsidRPr="00E94076" w14:paraId="23A21B6A" w14:textId="77777777" w:rsidTr="00B315B1">
        <w:tc>
          <w:tcPr>
            <w:tcW w:w="1271" w:type="dxa"/>
          </w:tcPr>
          <w:p w14:paraId="1F39313C" w14:textId="77777777" w:rsidR="00713C57" w:rsidRPr="002420E1" w:rsidRDefault="00713C57" w:rsidP="000F29E0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70228EC1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78CB78A6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30E05FEF" w14:textId="77777777" w:rsidR="00713C57" w:rsidRPr="002420E1" w:rsidRDefault="00713C57" w:rsidP="000F29E0">
            <w:pPr>
              <w:jc w:val="both"/>
            </w:pPr>
          </w:p>
        </w:tc>
        <w:tc>
          <w:tcPr>
            <w:tcW w:w="1723" w:type="dxa"/>
          </w:tcPr>
          <w:p w14:paraId="2ACD0F65" w14:textId="77777777" w:rsidR="00713C57" w:rsidRPr="002420E1" w:rsidRDefault="00713C57" w:rsidP="000F29E0">
            <w:pPr>
              <w:jc w:val="both"/>
            </w:pPr>
          </w:p>
        </w:tc>
        <w:tc>
          <w:tcPr>
            <w:tcW w:w="2388" w:type="dxa"/>
          </w:tcPr>
          <w:p w14:paraId="17D458AE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485ACD86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5E8B5E00" w14:textId="77777777" w:rsidR="00713C57" w:rsidRPr="002420E1" w:rsidRDefault="00713C57" w:rsidP="000F29E0">
            <w:pPr>
              <w:jc w:val="both"/>
            </w:pPr>
          </w:p>
        </w:tc>
      </w:tr>
      <w:tr w:rsidR="00713C57" w:rsidRPr="00E94076" w14:paraId="153137C2" w14:textId="77777777" w:rsidTr="00B315B1">
        <w:tc>
          <w:tcPr>
            <w:tcW w:w="1271" w:type="dxa"/>
          </w:tcPr>
          <w:p w14:paraId="1D027D30" w14:textId="77777777" w:rsidR="00713C57" w:rsidRPr="002420E1" w:rsidRDefault="00713C57" w:rsidP="000F29E0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03895F73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481F7D6B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7B1B4603" w14:textId="77777777" w:rsidR="00713C57" w:rsidRPr="002420E1" w:rsidRDefault="00713C57" w:rsidP="000F29E0">
            <w:pPr>
              <w:jc w:val="both"/>
            </w:pPr>
          </w:p>
        </w:tc>
        <w:tc>
          <w:tcPr>
            <w:tcW w:w="1723" w:type="dxa"/>
          </w:tcPr>
          <w:p w14:paraId="6059E09E" w14:textId="77777777" w:rsidR="00713C57" w:rsidRPr="002420E1" w:rsidRDefault="00713C57" w:rsidP="000F29E0">
            <w:pPr>
              <w:jc w:val="both"/>
            </w:pPr>
          </w:p>
        </w:tc>
        <w:tc>
          <w:tcPr>
            <w:tcW w:w="2388" w:type="dxa"/>
          </w:tcPr>
          <w:p w14:paraId="730AED3B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053BD67D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63A03C2B" w14:textId="77777777" w:rsidR="00713C57" w:rsidRPr="002420E1" w:rsidRDefault="00713C57" w:rsidP="000F29E0">
            <w:pPr>
              <w:jc w:val="both"/>
            </w:pPr>
          </w:p>
        </w:tc>
      </w:tr>
      <w:tr w:rsidR="00713C57" w:rsidRPr="00E94076" w14:paraId="6CA41A31" w14:textId="77777777" w:rsidTr="00B315B1">
        <w:tc>
          <w:tcPr>
            <w:tcW w:w="1271" w:type="dxa"/>
          </w:tcPr>
          <w:p w14:paraId="1C34C3CD" w14:textId="77777777" w:rsidR="00713C57" w:rsidRPr="002420E1" w:rsidRDefault="00713C57" w:rsidP="000F29E0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2F485D66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0633E84D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10638813" w14:textId="77777777" w:rsidR="00713C57" w:rsidRPr="002420E1" w:rsidRDefault="00713C57" w:rsidP="000F29E0">
            <w:pPr>
              <w:jc w:val="both"/>
            </w:pPr>
          </w:p>
        </w:tc>
        <w:tc>
          <w:tcPr>
            <w:tcW w:w="1723" w:type="dxa"/>
          </w:tcPr>
          <w:p w14:paraId="5567F9EC" w14:textId="77777777" w:rsidR="00713C57" w:rsidRPr="002420E1" w:rsidRDefault="00713C57" w:rsidP="000F29E0">
            <w:pPr>
              <w:jc w:val="both"/>
            </w:pPr>
          </w:p>
        </w:tc>
        <w:tc>
          <w:tcPr>
            <w:tcW w:w="2388" w:type="dxa"/>
          </w:tcPr>
          <w:p w14:paraId="10EBB558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3D98A5F2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2422F880" w14:textId="77777777" w:rsidR="00713C57" w:rsidRPr="002420E1" w:rsidRDefault="00713C57" w:rsidP="000F29E0">
            <w:pPr>
              <w:jc w:val="both"/>
            </w:pPr>
          </w:p>
        </w:tc>
      </w:tr>
      <w:tr w:rsidR="00713C57" w:rsidRPr="00E94076" w14:paraId="3020087A" w14:textId="77777777" w:rsidTr="00B315B1">
        <w:tc>
          <w:tcPr>
            <w:tcW w:w="1271" w:type="dxa"/>
          </w:tcPr>
          <w:p w14:paraId="6E8DC5E1" w14:textId="77777777" w:rsidR="00713C57" w:rsidRPr="002420E1" w:rsidRDefault="00713C57" w:rsidP="000F29E0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4FED4126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5BE924BF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1A339A57" w14:textId="77777777" w:rsidR="00713C57" w:rsidRPr="002420E1" w:rsidRDefault="00713C57" w:rsidP="000F29E0">
            <w:pPr>
              <w:jc w:val="both"/>
            </w:pPr>
          </w:p>
        </w:tc>
        <w:tc>
          <w:tcPr>
            <w:tcW w:w="1723" w:type="dxa"/>
          </w:tcPr>
          <w:p w14:paraId="48B4C51C" w14:textId="77777777" w:rsidR="00713C57" w:rsidRPr="002420E1" w:rsidRDefault="00713C57" w:rsidP="000F29E0">
            <w:pPr>
              <w:jc w:val="both"/>
            </w:pPr>
          </w:p>
        </w:tc>
        <w:tc>
          <w:tcPr>
            <w:tcW w:w="2388" w:type="dxa"/>
          </w:tcPr>
          <w:p w14:paraId="59FAA447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3" w:type="dxa"/>
          </w:tcPr>
          <w:p w14:paraId="7F7D2137" w14:textId="77777777" w:rsidR="00713C57" w:rsidRPr="002420E1" w:rsidRDefault="00713C57" w:rsidP="000F29E0">
            <w:pPr>
              <w:jc w:val="both"/>
            </w:pPr>
          </w:p>
        </w:tc>
        <w:tc>
          <w:tcPr>
            <w:tcW w:w="1842" w:type="dxa"/>
          </w:tcPr>
          <w:p w14:paraId="7E702A9F" w14:textId="77777777" w:rsidR="00713C57" w:rsidRPr="002420E1" w:rsidRDefault="00713C57" w:rsidP="000F29E0">
            <w:pPr>
              <w:jc w:val="both"/>
            </w:pPr>
          </w:p>
        </w:tc>
      </w:tr>
    </w:tbl>
    <w:p w14:paraId="7C06925B" w14:textId="77777777" w:rsidR="00713C57" w:rsidRDefault="00713C57" w:rsidP="00713C57">
      <w:pPr>
        <w:ind w:firstLine="709"/>
        <w:jc w:val="both"/>
        <w:rPr>
          <w:sz w:val="28"/>
          <w:szCs w:val="28"/>
        </w:rPr>
      </w:pPr>
    </w:p>
    <w:p w14:paraId="0FF18036" w14:textId="77777777" w:rsidR="00713C57" w:rsidRPr="00B7582A" w:rsidRDefault="00713C57" w:rsidP="00713C57">
      <w:pPr>
        <w:ind w:firstLine="709"/>
        <w:jc w:val="both"/>
        <w:rPr>
          <w:sz w:val="28"/>
          <w:szCs w:val="28"/>
        </w:rPr>
      </w:pPr>
    </w:p>
    <w:p w14:paraId="3ED05AC1" w14:textId="6DE5B43E" w:rsidR="00713C57" w:rsidRDefault="00713C57" w:rsidP="00713C57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20409E78" w14:textId="77777777" w:rsidR="0099116E" w:rsidRDefault="0099116E" w:rsidP="00713C57">
      <w:pPr>
        <w:ind w:firstLine="709"/>
        <w:jc w:val="both"/>
        <w:rPr>
          <w:sz w:val="28"/>
          <w:szCs w:val="28"/>
        </w:rPr>
      </w:pPr>
    </w:p>
    <w:p w14:paraId="20F0ED45" w14:textId="402E1E12" w:rsidR="0099116E" w:rsidRPr="00702466" w:rsidRDefault="0099116E" w:rsidP="00702466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</w:t>
      </w:r>
      <w:r w:rsidR="005A6004" w:rsidRPr="00702466">
        <w:rPr>
          <w:i/>
          <w:sz w:val="28"/>
          <w:szCs w:val="28"/>
        </w:rPr>
        <w:t>.</w:t>
      </w:r>
    </w:p>
    <w:p w14:paraId="5A366E5C" w14:textId="57803AB8" w:rsidR="00713C57" w:rsidRPr="00702466" w:rsidRDefault="00702466" w:rsidP="00702466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1E1DFFA0" w14:textId="77777777" w:rsidR="00713C57" w:rsidRDefault="00713C57" w:rsidP="00135BA1">
      <w:pPr>
        <w:ind w:left="5670"/>
        <w:rPr>
          <w:sz w:val="26"/>
          <w:szCs w:val="26"/>
        </w:rPr>
      </w:pPr>
    </w:p>
    <w:p w14:paraId="772B3C23" w14:textId="77777777" w:rsidR="00713C57" w:rsidRDefault="00713C57" w:rsidP="00135BA1">
      <w:pPr>
        <w:ind w:left="5670"/>
        <w:rPr>
          <w:sz w:val="26"/>
          <w:szCs w:val="26"/>
        </w:rPr>
      </w:pPr>
    </w:p>
    <w:p w14:paraId="6545B67F" w14:textId="77777777" w:rsidR="00713C57" w:rsidRDefault="00713C57" w:rsidP="00135BA1">
      <w:pPr>
        <w:ind w:left="5670"/>
        <w:rPr>
          <w:sz w:val="26"/>
          <w:szCs w:val="26"/>
        </w:rPr>
      </w:pPr>
    </w:p>
    <w:p w14:paraId="79DBE23C" w14:textId="5259306F" w:rsidR="00713C57" w:rsidRDefault="00713C57" w:rsidP="00135BA1">
      <w:pPr>
        <w:ind w:left="5670"/>
        <w:rPr>
          <w:sz w:val="26"/>
          <w:szCs w:val="26"/>
        </w:rPr>
      </w:pPr>
    </w:p>
    <w:p w14:paraId="23245979" w14:textId="44894662" w:rsidR="0099116E" w:rsidRDefault="0099116E" w:rsidP="00135BA1">
      <w:pPr>
        <w:ind w:left="5670"/>
        <w:rPr>
          <w:sz w:val="26"/>
          <w:szCs w:val="26"/>
        </w:rPr>
      </w:pPr>
    </w:p>
    <w:p w14:paraId="615DE5C1" w14:textId="6A441A3E" w:rsidR="0099116E" w:rsidRDefault="0099116E" w:rsidP="00135BA1">
      <w:pPr>
        <w:ind w:left="5670"/>
        <w:rPr>
          <w:sz w:val="26"/>
          <w:szCs w:val="26"/>
        </w:rPr>
      </w:pPr>
      <w:bookmarkStart w:id="2" w:name="_GoBack"/>
      <w:bookmarkEnd w:id="2"/>
    </w:p>
    <w:bookmarkEnd w:id="0"/>
    <w:bookmarkEnd w:id="1"/>
    <w:sectPr w:rsidR="0099116E" w:rsidSect="00555F95"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E086" w14:textId="77777777" w:rsidR="008D3062" w:rsidRDefault="008D3062" w:rsidP="007132AD">
      <w:r>
        <w:separator/>
      </w:r>
    </w:p>
  </w:endnote>
  <w:endnote w:type="continuationSeparator" w:id="0">
    <w:p w14:paraId="17170160" w14:textId="77777777" w:rsidR="008D3062" w:rsidRDefault="008D3062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55DF" w14:textId="5BEE1E8E" w:rsidR="008D3062" w:rsidRPr="00795FB4" w:rsidRDefault="008D3062">
    <w:pPr>
      <w:pStyle w:val="af1"/>
      <w:jc w:val="center"/>
    </w:pPr>
  </w:p>
  <w:p w14:paraId="15B02029" w14:textId="77777777" w:rsidR="008D3062" w:rsidRDefault="008D30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36898" w14:textId="77777777" w:rsidR="008D3062" w:rsidRDefault="008D3062" w:rsidP="007132AD">
      <w:r>
        <w:separator/>
      </w:r>
    </w:p>
  </w:footnote>
  <w:footnote w:type="continuationSeparator" w:id="0">
    <w:p w14:paraId="343BA1F3" w14:textId="77777777" w:rsidR="008D3062" w:rsidRDefault="008D3062" w:rsidP="007132AD">
      <w:r>
        <w:continuationSeparator/>
      </w:r>
    </w:p>
  </w:footnote>
  <w:footnote w:id="1">
    <w:p w14:paraId="24E8E00A" w14:textId="0F4A5C7F" w:rsidR="008D3062" w:rsidRDefault="008D3062">
      <w:pPr>
        <w:pStyle w:val="af3"/>
      </w:pPr>
      <w:r>
        <w:rPr>
          <w:rStyle w:val="af5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5CD4FAA5" w14:textId="578AC1D5" w:rsidR="008D3062" w:rsidRDefault="008D3062">
      <w:pPr>
        <w:pStyle w:val="af3"/>
      </w:pPr>
      <w:r>
        <w:rPr>
          <w:rStyle w:val="af5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19F5" w14:textId="6BB8AE6B" w:rsidR="008D3062" w:rsidRPr="007132AD" w:rsidRDefault="008D3062">
    <w:pPr>
      <w:pStyle w:val="af"/>
      <w:jc w:val="center"/>
      <w:rPr>
        <w:sz w:val="20"/>
        <w:szCs w:val="20"/>
      </w:rPr>
    </w:pPr>
  </w:p>
  <w:p w14:paraId="2040AB04" w14:textId="77777777" w:rsidR="008D3062" w:rsidRDefault="008D30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styleId="ae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E0E6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CCBD-560D-4429-86FF-ED87BF4D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4</cp:revision>
  <cp:lastPrinted>2024-07-01T13:36:00Z</cp:lastPrinted>
  <dcterms:created xsi:type="dcterms:W3CDTF">2024-07-01T13:56:00Z</dcterms:created>
  <dcterms:modified xsi:type="dcterms:W3CDTF">2024-07-01T13:59:00Z</dcterms:modified>
</cp:coreProperties>
</file>